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C" w:rsidRPr="00E30CF0" w:rsidRDefault="0028146C" w:rsidP="0028146C">
      <w:pPr>
        <w:spacing w:line="276" w:lineRule="auto"/>
        <w:ind w:left="3600"/>
        <w:rPr>
          <w:color w:val="000000" w:themeColor="text1"/>
          <w:sz w:val="32"/>
          <w:szCs w:val="32"/>
          <w:u w:val="single"/>
          <w:rtl/>
        </w:rPr>
      </w:pPr>
      <w:r w:rsidRPr="00E30CF0">
        <w:rPr>
          <w:color w:val="000000" w:themeColor="text1"/>
          <w:sz w:val="32"/>
          <w:szCs w:val="32"/>
          <w:u w:val="single"/>
          <w:rtl/>
        </w:rPr>
        <w:t>עיריית שפרעם</w:t>
      </w:r>
    </w:p>
    <w:p w:rsidR="0028146C" w:rsidRDefault="0028146C" w:rsidP="0028146C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מכרז מס' 2019/ 26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 עבודות הכנה ל-4 מתחמי גני משחקים בשפרעם</w:t>
      </w:r>
    </w:p>
    <w:p w:rsidR="0028146C" w:rsidRPr="00E30CF0" w:rsidRDefault="0028146C" w:rsidP="0028146C">
      <w:pPr>
        <w:jc w:val="center"/>
        <w:rPr>
          <w:rFonts w:cs="David"/>
          <w:color w:val="000000" w:themeColor="text1"/>
          <w:sz w:val="28"/>
          <w:szCs w:val="28"/>
          <w:u w:val="single"/>
          <w:rtl/>
        </w:rPr>
      </w:pPr>
    </w:p>
    <w:tbl>
      <w:tblPr>
        <w:bidiVisual/>
        <w:tblW w:w="8849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556"/>
        <w:gridCol w:w="3476"/>
      </w:tblGrid>
      <w:tr w:rsidR="0028146C" w:rsidRPr="00E30CF0" w:rsidTr="00A8001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C" w:rsidRPr="00E30CF0" w:rsidRDefault="0028146C" w:rsidP="00A80018">
            <w:pPr>
              <w:spacing w:line="276" w:lineRule="auto"/>
              <w:jc w:val="center"/>
              <w:rPr>
                <w:rFonts w:cs="David"/>
                <w:sz w:val="30"/>
                <w:szCs w:val="30"/>
              </w:rPr>
            </w:pPr>
            <w:r w:rsidRPr="00E30CF0">
              <w:rPr>
                <w:rFonts w:cs="David" w:hint="cs"/>
                <w:sz w:val="30"/>
                <w:szCs w:val="30"/>
                <w:rtl/>
              </w:rPr>
              <w:t>רכישת מסמכי המכרז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C" w:rsidRPr="00E30CF0" w:rsidRDefault="0028146C" w:rsidP="00A80018">
            <w:pPr>
              <w:spacing w:line="276" w:lineRule="auto"/>
              <w:jc w:val="center"/>
              <w:rPr>
                <w:rFonts w:cs="David"/>
                <w:sz w:val="30"/>
                <w:szCs w:val="30"/>
              </w:rPr>
            </w:pPr>
            <w:r w:rsidRPr="00E30CF0">
              <w:rPr>
                <w:rFonts w:cs="David" w:hint="cs"/>
                <w:sz w:val="30"/>
                <w:szCs w:val="30"/>
                <w:rtl/>
              </w:rPr>
              <w:t>לקבלת בירור ופרטים  נוספים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C" w:rsidRPr="00E30CF0" w:rsidRDefault="0028146C" w:rsidP="00A80018">
            <w:pPr>
              <w:spacing w:line="276" w:lineRule="auto"/>
              <w:jc w:val="center"/>
              <w:rPr>
                <w:rFonts w:cs="David"/>
                <w:sz w:val="30"/>
                <w:szCs w:val="30"/>
              </w:rPr>
            </w:pPr>
            <w:r w:rsidRPr="00E30CF0">
              <w:rPr>
                <w:rFonts w:cs="David" w:hint="cs"/>
                <w:sz w:val="30"/>
                <w:szCs w:val="30"/>
                <w:rtl/>
              </w:rPr>
              <w:t>המקום והמועד האחרון להגשה מסמכי המכרז</w:t>
            </w:r>
          </w:p>
        </w:tc>
      </w:tr>
      <w:tr w:rsidR="0028146C" w:rsidRPr="00E30CF0" w:rsidTr="00A8001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C" w:rsidRDefault="0028146C" w:rsidP="00A80018">
            <w:pPr>
              <w:spacing w:line="276" w:lineRule="auto"/>
              <w:jc w:val="both"/>
              <w:rPr>
                <w:rFonts w:ascii="Arial" w:hAnsi="Arial" w:cs="David"/>
                <w:sz w:val="30"/>
                <w:szCs w:val="30"/>
              </w:rPr>
            </w:pPr>
            <w:r w:rsidRPr="00E30CF0">
              <w:rPr>
                <w:rFonts w:ascii="Arial" w:hAnsi="Arial" w:cs="David" w:hint="cs"/>
                <w:sz w:val="30"/>
                <w:szCs w:val="30"/>
                <w:rtl/>
              </w:rPr>
              <w:t xml:space="preserve">במשרד </w:t>
            </w:r>
            <w:r>
              <w:rPr>
                <w:rFonts w:ascii="Arial" w:hAnsi="Arial" w:cs="David" w:hint="cs"/>
                <w:sz w:val="30"/>
                <w:szCs w:val="30"/>
                <w:rtl/>
              </w:rPr>
              <w:t>מהנדס העירייה</w:t>
            </w:r>
            <w:r w:rsidRPr="00E30CF0">
              <w:rPr>
                <w:rFonts w:ascii="Arial" w:hAnsi="Arial" w:cs="David" w:hint="cs"/>
                <w:sz w:val="30"/>
                <w:szCs w:val="30"/>
                <w:rtl/>
              </w:rPr>
              <w:t xml:space="preserve"> בשעות העבודה הרגילות </w:t>
            </w:r>
            <w:r>
              <w:rPr>
                <w:rFonts w:ascii="Arial" w:hAnsi="Arial" w:cs="David" w:hint="cs"/>
                <w:sz w:val="30"/>
                <w:szCs w:val="30"/>
                <w:rtl/>
              </w:rPr>
              <w:t>תמורת תשלום</w:t>
            </w:r>
          </w:p>
          <w:p w:rsidR="0028146C" w:rsidRPr="00E30CF0" w:rsidRDefault="0028146C" w:rsidP="00A80018">
            <w:pPr>
              <w:spacing w:line="276" w:lineRule="auto"/>
              <w:jc w:val="both"/>
              <w:rPr>
                <w:rFonts w:ascii="Arial" w:hAnsi="Arial" w:cs="David"/>
                <w:sz w:val="30"/>
                <w:szCs w:val="30"/>
              </w:rPr>
            </w:pPr>
            <w:r>
              <w:rPr>
                <w:rFonts w:ascii="Arial" w:hAnsi="Arial" w:cs="David" w:hint="cs"/>
                <w:sz w:val="30"/>
                <w:szCs w:val="30"/>
                <w:rtl/>
              </w:rPr>
              <w:t>1300 ₪ (שלא יוחזר)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C" w:rsidRDefault="0028146C" w:rsidP="00A80018">
            <w:pPr>
              <w:spacing w:line="276" w:lineRule="auto"/>
              <w:rPr>
                <w:rFonts w:ascii="Arial" w:hAnsi="Arial" w:cs="David"/>
                <w:sz w:val="30"/>
                <w:szCs w:val="30"/>
                <w:rtl/>
              </w:rPr>
            </w:pPr>
            <w:r>
              <w:rPr>
                <w:rFonts w:ascii="Arial" w:hAnsi="Arial" w:cs="David" w:hint="cs"/>
                <w:sz w:val="30"/>
                <w:szCs w:val="30"/>
                <w:rtl/>
              </w:rPr>
              <w:t>איוב איוב/ מהנדס העירייה</w:t>
            </w:r>
          </w:p>
          <w:p w:rsidR="0028146C" w:rsidRDefault="0028146C" w:rsidP="00A80018">
            <w:pPr>
              <w:spacing w:line="276" w:lineRule="auto"/>
              <w:rPr>
                <w:rFonts w:ascii="Arial" w:hAnsi="Arial" w:cs="David"/>
                <w:sz w:val="30"/>
                <w:szCs w:val="30"/>
                <w:rtl/>
              </w:rPr>
            </w:pPr>
            <w:r>
              <w:rPr>
                <w:rFonts w:ascii="Arial" w:hAnsi="Arial" w:cs="David" w:hint="cs"/>
                <w:sz w:val="30"/>
                <w:szCs w:val="30"/>
                <w:rtl/>
              </w:rPr>
              <w:t xml:space="preserve">נייד: </w:t>
            </w:r>
            <w:r>
              <w:rPr>
                <w:rFonts w:cs="David" w:hint="cs"/>
                <w:sz w:val="30"/>
                <w:szCs w:val="30"/>
                <w:rtl/>
              </w:rPr>
              <w:t>0526009770</w:t>
            </w:r>
          </w:p>
          <w:p w:rsidR="0028146C" w:rsidRDefault="0028146C" w:rsidP="00A80018">
            <w:pPr>
              <w:spacing w:line="276" w:lineRule="auto"/>
              <w:rPr>
                <w:rFonts w:ascii="Arial" w:hAnsi="Arial" w:cs="David"/>
                <w:sz w:val="30"/>
                <w:szCs w:val="30"/>
                <w:rtl/>
              </w:rPr>
            </w:pPr>
            <w:r>
              <w:rPr>
                <w:rFonts w:ascii="Arial" w:hAnsi="Arial" w:cs="David" w:hint="cs"/>
                <w:sz w:val="30"/>
                <w:szCs w:val="30"/>
                <w:rtl/>
              </w:rPr>
              <w:t>טל: 9059120 – 04</w:t>
            </w:r>
          </w:p>
          <w:p w:rsidR="0028146C" w:rsidRDefault="0028146C" w:rsidP="00A80018">
            <w:pPr>
              <w:spacing w:line="276" w:lineRule="auto"/>
              <w:rPr>
                <w:rFonts w:ascii="Arial" w:hAnsi="Arial" w:cs="David"/>
                <w:sz w:val="30"/>
                <w:szCs w:val="30"/>
                <w:rtl/>
              </w:rPr>
            </w:pPr>
            <w:r>
              <w:rPr>
                <w:rFonts w:ascii="Arial" w:hAnsi="Arial" w:cs="David" w:hint="cs"/>
                <w:sz w:val="30"/>
                <w:szCs w:val="30"/>
                <w:rtl/>
              </w:rPr>
              <w:t>דואר אלקטרוני:</w:t>
            </w:r>
          </w:p>
          <w:p w:rsidR="0028146C" w:rsidRDefault="0028146C" w:rsidP="00A80018">
            <w:pPr>
              <w:spacing w:line="276" w:lineRule="auto"/>
              <w:rPr>
                <w:rFonts w:ascii="Arial" w:hAnsi="Arial" w:cs="David"/>
                <w:sz w:val="30"/>
                <w:szCs w:val="30"/>
                <w:rtl/>
              </w:rPr>
            </w:pPr>
            <w:r w:rsidRPr="00324915">
              <w:rPr>
                <w:rFonts w:ascii="Arial" w:hAnsi="Arial" w:cs="David"/>
                <w:sz w:val="30"/>
                <w:szCs w:val="30"/>
              </w:rPr>
              <w:t>ayob.a@shf.org.il</w:t>
            </w:r>
          </w:p>
          <w:p w:rsidR="0028146C" w:rsidRPr="00E30CF0" w:rsidRDefault="0028146C" w:rsidP="00A80018">
            <w:pPr>
              <w:spacing w:line="276" w:lineRule="auto"/>
              <w:rPr>
                <w:rFonts w:ascii="Arial" w:hAnsi="Arial" w:cs="David"/>
                <w:sz w:val="30"/>
                <w:szCs w:val="30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C" w:rsidRPr="00E30CF0" w:rsidRDefault="0028146C" w:rsidP="00A80018">
            <w:pPr>
              <w:spacing w:line="276" w:lineRule="auto"/>
              <w:jc w:val="both"/>
              <w:rPr>
                <w:rFonts w:ascii="Arial" w:hAnsi="Arial" w:cs="David"/>
                <w:sz w:val="30"/>
                <w:szCs w:val="30"/>
                <w:rtl/>
              </w:rPr>
            </w:pPr>
            <w:r w:rsidRPr="00E30CF0">
              <w:rPr>
                <w:rFonts w:ascii="Arial" w:hAnsi="Arial" w:cs="David" w:hint="cs"/>
                <w:sz w:val="30"/>
                <w:szCs w:val="30"/>
                <w:rtl/>
              </w:rPr>
              <w:t>המקום: משרד מנכ"ל העירייה</w:t>
            </w:r>
          </w:p>
          <w:p w:rsidR="0028146C" w:rsidRPr="00E30CF0" w:rsidRDefault="0028146C" w:rsidP="00A80018">
            <w:pPr>
              <w:spacing w:line="276" w:lineRule="auto"/>
              <w:jc w:val="both"/>
              <w:rPr>
                <w:rFonts w:ascii="Arial" w:hAnsi="Arial" w:cs="David"/>
                <w:sz w:val="30"/>
                <w:szCs w:val="30"/>
                <w:rtl/>
              </w:rPr>
            </w:pPr>
            <w:r w:rsidRPr="00E30CF0">
              <w:rPr>
                <w:rFonts w:ascii="Arial" w:hAnsi="Arial" w:cs="David" w:hint="cs"/>
                <w:sz w:val="30"/>
                <w:szCs w:val="30"/>
                <w:rtl/>
              </w:rPr>
              <w:t xml:space="preserve">יום: </w:t>
            </w:r>
            <w:r>
              <w:rPr>
                <w:rFonts w:ascii="Arial" w:hAnsi="Arial" w:cs="David" w:hint="cs"/>
                <w:sz w:val="32"/>
                <w:szCs w:val="32"/>
                <w:u w:val="single"/>
                <w:rtl/>
              </w:rPr>
              <w:t>11</w:t>
            </w:r>
            <w:r w:rsidRPr="00A518EF">
              <w:rPr>
                <w:rFonts w:ascii="Arial" w:hAnsi="Arial" w:cs="David" w:hint="cs"/>
                <w:sz w:val="32"/>
                <w:szCs w:val="32"/>
                <w:u w:val="single"/>
                <w:rtl/>
              </w:rPr>
              <w:t>/</w:t>
            </w:r>
            <w:r w:rsidRPr="00CF2140">
              <w:rPr>
                <w:rFonts w:ascii="Arial" w:hAnsi="Arial" w:cs="David" w:hint="cs"/>
                <w:sz w:val="32"/>
                <w:szCs w:val="32"/>
                <w:u w:val="single"/>
                <w:rtl/>
                <w:lang w:bidi="ar-JO"/>
              </w:rPr>
              <w:t>9</w:t>
            </w:r>
            <w:r w:rsidRPr="00E30CF0">
              <w:rPr>
                <w:rFonts w:ascii="Arial" w:hAnsi="Arial" w:cs="David" w:hint="cs"/>
                <w:sz w:val="32"/>
                <w:szCs w:val="32"/>
                <w:u w:val="single"/>
                <w:rtl/>
              </w:rPr>
              <w:t>/2019</w:t>
            </w:r>
          </w:p>
          <w:p w:rsidR="0028146C" w:rsidRPr="00E30CF0" w:rsidRDefault="0028146C" w:rsidP="00A80018">
            <w:pPr>
              <w:spacing w:line="276" w:lineRule="auto"/>
              <w:jc w:val="both"/>
              <w:rPr>
                <w:rFonts w:ascii="Arial" w:hAnsi="Arial" w:cs="David"/>
                <w:sz w:val="30"/>
                <w:szCs w:val="30"/>
                <w:rtl/>
              </w:rPr>
            </w:pPr>
            <w:r w:rsidRPr="00E30CF0">
              <w:rPr>
                <w:rFonts w:ascii="Arial" w:hAnsi="Arial" w:cs="David" w:hint="cs"/>
                <w:sz w:val="30"/>
                <w:szCs w:val="30"/>
                <w:rtl/>
              </w:rPr>
              <w:t>שעה :  12:00</w:t>
            </w:r>
          </w:p>
          <w:p w:rsidR="0028146C" w:rsidRPr="00E30CF0" w:rsidRDefault="0028146C" w:rsidP="00A80018">
            <w:pPr>
              <w:spacing w:line="276" w:lineRule="auto"/>
              <w:jc w:val="both"/>
              <w:rPr>
                <w:rFonts w:ascii="Arial" w:hAnsi="Arial" w:cs="David"/>
                <w:sz w:val="30"/>
                <w:szCs w:val="30"/>
                <w:rtl/>
              </w:rPr>
            </w:pPr>
            <w:r w:rsidRPr="00E30CF0">
              <w:rPr>
                <w:rFonts w:ascii="Arial" w:hAnsi="Arial" w:cs="David" w:hint="cs"/>
                <w:sz w:val="30"/>
                <w:szCs w:val="30"/>
                <w:rtl/>
              </w:rPr>
              <w:t>המכרז יפתח באותו יום בשעה 12:15</w:t>
            </w:r>
          </w:p>
          <w:p w:rsidR="0028146C" w:rsidRPr="00E30CF0" w:rsidRDefault="0028146C" w:rsidP="00A80018">
            <w:pPr>
              <w:spacing w:line="276" w:lineRule="auto"/>
              <w:jc w:val="both"/>
              <w:rPr>
                <w:rFonts w:ascii="Arial" w:hAnsi="Arial" w:cs="David"/>
                <w:sz w:val="30"/>
                <w:szCs w:val="30"/>
                <w:rtl/>
              </w:rPr>
            </w:pPr>
            <w:r w:rsidRPr="00E30CF0">
              <w:rPr>
                <w:rFonts w:ascii="Arial" w:hAnsi="Arial" w:cs="David" w:hint="cs"/>
                <w:sz w:val="30"/>
                <w:szCs w:val="30"/>
                <w:rtl/>
              </w:rPr>
              <w:t>המציעים מוזמנים להיות נוכחים בעת הפתיחה</w:t>
            </w:r>
            <w:r w:rsidRPr="00E30CF0">
              <w:rPr>
                <w:rFonts w:cs="David" w:hint="cs"/>
                <w:sz w:val="30"/>
                <w:szCs w:val="30"/>
                <w:rtl/>
              </w:rPr>
              <w:t>.</w:t>
            </w:r>
          </w:p>
        </w:tc>
      </w:tr>
      <w:tr w:rsidR="0028146C" w:rsidRPr="00E30CF0" w:rsidTr="00A80018"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C" w:rsidRPr="00E30CF0" w:rsidRDefault="0028146C" w:rsidP="00A80018">
            <w:pPr>
              <w:spacing w:line="276" w:lineRule="auto"/>
              <w:jc w:val="both"/>
              <w:rPr>
                <w:rFonts w:ascii="Arial" w:hAnsi="Arial" w:cs="David"/>
                <w:sz w:val="30"/>
                <w:szCs w:val="30"/>
                <w:rtl/>
              </w:rPr>
            </w:pPr>
            <w:r w:rsidRPr="00C95207">
              <w:rPr>
                <w:rFonts w:ascii="Arial" w:hAnsi="Arial" w:cs="David" w:hint="cs"/>
                <w:sz w:val="30"/>
                <w:szCs w:val="30"/>
                <w:u w:val="single"/>
                <w:rtl/>
              </w:rPr>
              <w:t>סיור קבלנים</w:t>
            </w:r>
            <w:r w:rsidRPr="00C95207">
              <w:rPr>
                <w:rFonts w:ascii="Arial" w:hAnsi="Arial" w:cs="David" w:hint="cs"/>
                <w:sz w:val="30"/>
                <w:szCs w:val="30"/>
                <w:rtl/>
              </w:rPr>
              <w:t xml:space="preserve">: יום </w:t>
            </w:r>
            <w:r>
              <w:rPr>
                <w:rFonts w:ascii="Arial" w:hAnsi="Arial" w:hint="cs"/>
                <w:sz w:val="30"/>
                <w:szCs w:val="30"/>
                <w:rtl/>
              </w:rPr>
              <w:t>5</w:t>
            </w:r>
            <w:r w:rsidRPr="00C95207">
              <w:rPr>
                <w:rFonts w:ascii="Arial" w:hAnsi="Arial"/>
                <w:sz w:val="30"/>
                <w:szCs w:val="30"/>
                <w:rtl/>
              </w:rPr>
              <w:t>/</w:t>
            </w:r>
            <w:r>
              <w:rPr>
                <w:rFonts w:ascii="Arial" w:hAnsi="Arial" w:hint="cs"/>
                <w:sz w:val="30"/>
                <w:szCs w:val="30"/>
                <w:rtl/>
              </w:rPr>
              <w:t>9</w:t>
            </w:r>
            <w:r w:rsidRPr="00C95207">
              <w:rPr>
                <w:rFonts w:ascii="Arial" w:hAnsi="Arial"/>
                <w:sz w:val="30"/>
                <w:szCs w:val="30"/>
                <w:rtl/>
              </w:rPr>
              <w:t>/</w:t>
            </w:r>
            <w:r w:rsidRPr="00C95207">
              <w:rPr>
                <w:rFonts w:ascii="Arial" w:hAnsi="Arial" w:hint="cs"/>
                <w:sz w:val="30"/>
                <w:szCs w:val="30"/>
                <w:rtl/>
              </w:rPr>
              <w:t>2019</w:t>
            </w:r>
            <w:r w:rsidRPr="00C95207">
              <w:rPr>
                <w:rFonts w:ascii="Arial" w:hAnsi="Arial"/>
                <w:sz w:val="30"/>
                <w:szCs w:val="30"/>
                <w:rtl/>
              </w:rPr>
              <w:t xml:space="preserve"> </w:t>
            </w:r>
            <w:r w:rsidRPr="00C95207">
              <w:rPr>
                <w:rFonts w:ascii="Arial" w:hAnsi="Arial" w:cs="David" w:hint="cs"/>
                <w:sz w:val="30"/>
                <w:szCs w:val="30"/>
                <w:rtl/>
              </w:rPr>
              <w:t>שעה</w:t>
            </w:r>
            <w:r w:rsidRPr="00C95207">
              <w:rPr>
                <w:rFonts w:cs="David" w:hint="cs"/>
                <w:sz w:val="30"/>
                <w:szCs w:val="30"/>
                <w:rtl/>
              </w:rPr>
              <w:t xml:space="preserve">  </w:t>
            </w:r>
            <w:r>
              <w:rPr>
                <w:rFonts w:cs="David" w:hint="cs"/>
                <w:sz w:val="30"/>
                <w:szCs w:val="30"/>
                <w:rtl/>
              </w:rPr>
              <w:t xml:space="preserve">12:00 </w:t>
            </w:r>
            <w:proofErr w:type="spellStart"/>
            <w:r>
              <w:rPr>
                <w:rFonts w:cs="David" w:hint="cs"/>
                <w:sz w:val="30"/>
                <w:szCs w:val="30"/>
                <w:rtl/>
              </w:rPr>
              <w:t>בצהורים</w:t>
            </w:r>
            <w:proofErr w:type="spellEnd"/>
            <w:r w:rsidRPr="00C95207">
              <w:rPr>
                <w:rFonts w:cs="David" w:hint="cs"/>
                <w:sz w:val="30"/>
                <w:szCs w:val="30"/>
                <w:rtl/>
              </w:rPr>
              <w:t>, המפגש  במשרד מחלקת הנדסה</w:t>
            </w:r>
          </w:p>
        </w:tc>
      </w:tr>
    </w:tbl>
    <w:p w:rsidR="0028146C" w:rsidRDefault="0028146C" w:rsidP="0028146C">
      <w:pPr>
        <w:bidi w:val="0"/>
        <w:rPr>
          <w:rFonts w:cs="David"/>
          <w:sz w:val="28"/>
          <w:szCs w:val="28"/>
          <w:rtl/>
        </w:rPr>
      </w:pPr>
    </w:p>
    <w:p w:rsidR="0028146C" w:rsidRPr="008700CA" w:rsidRDefault="0028146C" w:rsidP="0028146C">
      <w:pPr>
        <w:bidi w:val="0"/>
        <w:rPr>
          <w:rFonts w:cs="David"/>
          <w:sz w:val="28"/>
          <w:szCs w:val="28"/>
          <w:rtl/>
        </w:rPr>
      </w:pPr>
      <w:proofErr w:type="spellStart"/>
      <w:r w:rsidRPr="008700CA">
        <w:rPr>
          <w:rFonts w:cs="David" w:hint="cs"/>
          <w:sz w:val="28"/>
          <w:szCs w:val="28"/>
          <w:rtl/>
        </w:rPr>
        <w:t>עורסאן</w:t>
      </w:r>
      <w:proofErr w:type="spellEnd"/>
      <w:r w:rsidRPr="008700CA">
        <w:rPr>
          <w:rFonts w:cs="David" w:hint="cs"/>
          <w:sz w:val="28"/>
          <w:szCs w:val="28"/>
          <w:rtl/>
        </w:rPr>
        <w:t xml:space="preserve"> יאסין</w:t>
      </w:r>
    </w:p>
    <w:p w:rsidR="0028146C" w:rsidRPr="008700CA" w:rsidRDefault="0028146C" w:rsidP="0028146C">
      <w:pPr>
        <w:bidi w:val="0"/>
        <w:rPr>
          <w:rFonts w:cs="David"/>
          <w:sz w:val="28"/>
          <w:szCs w:val="28"/>
          <w:rtl/>
        </w:rPr>
      </w:pPr>
      <w:r w:rsidRPr="008700CA">
        <w:rPr>
          <w:rFonts w:cs="David" w:hint="cs"/>
          <w:sz w:val="28"/>
          <w:szCs w:val="28"/>
          <w:rtl/>
        </w:rPr>
        <w:t>ראש העירייה</w:t>
      </w:r>
    </w:p>
    <w:p w:rsidR="0028146C" w:rsidRDefault="0028146C" w:rsidP="0028146C">
      <w:pPr>
        <w:jc w:val="center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28146C" w:rsidRDefault="0028146C" w:rsidP="0028146C">
      <w:pPr>
        <w:jc w:val="center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28146C" w:rsidRDefault="0028146C" w:rsidP="0028146C">
      <w:pPr>
        <w:jc w:val="center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بلدية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شفاعمرو</w:t>
      </w:r>
      <w:proofErr w:type="spellEnd"/>
    </w:p>
    <w:p w:rsidR="0028146C" w:rsidRDefault="0028146C" w:rsidP="0028146C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مناقصة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رقم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2019/</w:t>
      </w:r>
      <w:proofErr w:type="gram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 26 -  עבודות הכנה ל-4 מתחמי גני משחקים בשפרעם</w:t>
      </w:r>
    </w:p>
    <w:p w:rsidR="0028146C" w:rsidRPr="00540008" w:rsidRDefault="0028146C" w:rsidP="0028146C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2941"/>
        <w:gridCol w:w="3119"/>
      </w:tblGrid>
      <w:tr w:rsidR="0028146C" w:rsidRPr="00E30CF0" w:rsidTr="00A8001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C" w:rsidRPr="00E30CF0" w:rsidRDefault="0028146C" w:rsidP="00A80018">
            <w:pPr>
              <w:spacing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E30CF0">
              <w:rPr>
                <w:rFonts w:cs="Arabic Transparent"/>
                <w:sz w:val="32"/>
                <w:szCs w:val="32"/>
                <w:rtl/>
                <w:lang w:bidi="ar-SA"/>
              </w:rPr>
              <w:t>الحصول على مستندات المناقص</w:t>
            </w:r>
            <w:r w:rsidRPr="00E30CF0">
              <w:rPr>
                <w:rFonts w:cs="Arabic Transparent" w:hint="cs"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C" w:rsidRPr="00E30CF0" w:rsidRDefault="0028146C" w:rsidP="00A80018">
            <w:pPr>
              <w:spacing w:line="276" w:lineRule="auto"/>
              <w:jc w:val="center"/>
              <w:rPr>
                <w:sz w:val="28"/>
                <w:szCs w:val="28"/>
                <w:lang w:bidi="ar-SA"/>
              </w:rPr>
            </w:pPr>
            <w:r w:rsidRPr="00E30CF0">
              <w:rPr>
                <w:sz w:val="28"/>
                <w:szCs w:val="28"/>
                <w:rtl/>
                <w:lang w:bidi="ar-SA"/>
              </w:rPr>
              <w:t xml:space="preserve">للحصول على  تفاصيل واستفسارات اضافية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C" w:rsidRPr="00E30CF0" w:rsidRDefault="0028146C" w:rsidP="00A80018">
            <w:pPr>
              <w:spacing w:line="276" w:lineRule="auto"/>
              <w:jc w:val="center"/>
              <w:rPr>
                <w:sz w:val="28"/>
                <w:szCs w:val="28"/>
                <w:lang w:bidi="ar-SA"/>
              </w:rPr>
            </w:pPr>
            <w:r w:rsidRPr="00E30CF0">
              <w:rPr>
                <w:sz w:val="28"/>
                <w:szCs w:val="28"/>
                <w:rtl/>
                <w:lang w:bidi="ar-SA"/>
              </w:rPr>
              <w:t>المكان والموعد الاخير لتقديم المناقصات</w:t>
            </w:r>
          </w:p>
        </w:tc>
      </w:tr>
      <w:tr w:rsidR="0028146C" w:rsidRPr="00E30CF0" w:rsidTr="00A80018">
        <w:trPr>
          <w:trHeight w:val="2741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C" w:rsidRPr="00E30CF0" w:rsidRDefault="0028146C" w:rsidP="00A8001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مكتب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مهندس البلدية</w:t>
            </w: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 خلال ساعات الدوام العادية مقابل دفع مبلغ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1300 شيكل (لا يعاد)</w:t>
            </w:r>
          </w:p>
          <w:p w:rsidR="0028146C" w:rsidRPr="00E30CF0" w:rsidRDefault="0028146C" w:rsidP="00A8001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C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ايوب </w:t>
            </w:r>
            <w:proofErr w:type="spellStart"/>
            <w:r>
              <w:rPr>
                <w:color w:val="000000" w:themeColor="text1"/>
                <w:sz w:val="28"/>
                <w:szCs w:val="28"/>
                <w:rtl/>
                <w:lang w:bidi="ar-SA"/>
              </w:rPr>
              <w:t>ايوب</w:t>
            </w:r>
            <w:proofErr w:type="spellEnd"/>
            <w:r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 / مهندس البلدية</w:t>
            </w:r>
          </w:p>
          <w:p w:rsidR="0028146C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SA"/>
              </w:rPr>
              <w:t>تلفون: 9059120 – 04</w:t>
            </w:r>
          </w:p>
          <w:p w:rsidR="0028146C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SA"/>
              </w:rPr>
              <w:t>جوال : 0526009770</w:t>
            </w:r>
          </w:p>
          <w:p w:rsidR="0028146C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بريد</w:t>
            </w:r>
            <w:proofErr w:type="gramEnd"/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الكتروني:</w:t>
            </w:r>
          </w:p>
          <w:p w:rsidR="0028146C" w:rsidRPr="00E30CF0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</w:rPr>
            </w:pPr>
            <w:r w:rsidRPr="00324915">
              <w:rPr>
                <w:color w:val="000000" w:themeColor="text1"/>
                <w:sz w:val="28"/>
                <w:szCs w:val="28"/>
              </w:rPr>
              <w:t>ayob.a@shf.org.il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C" w:rsidRPr="00E30CF0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المكان: </w:t>
            </w:r>
            <w:proofErr w:type="gramStart"/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>مكتب</w:t>
            </w:r>
            <w:proofErr w:type="gramEnd"/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 مدير عام البلدية</w:t>
            </w:r>
          </w:p>
          <w:p w:rsidR="0028146C" w:rsidRPr="00E30CF0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يوم: </w:t>
            </w:r>
            <w:r>
              <w:rPr>
                <w:rFonts w:ascii="Arial" w:hAnsi="Arial" w:hint="cs"/>
                <w:sz w:val="32"/>
                <w:szCs w:val="32"/>
                <w:u w:val="single"/>
                <w:rtl/>
              </w:rPr>
              <w:t>1</w:t>
            </w:r>
            <w:bookmarkStart w:id="0" w:name="_GoBack"/>
            <w:bookmarkEnd w:id="0"/>
            <w:r>
              <w:rPr>
                <w:rFonts w:ascii="Arial" w:hAnsi="Arial" w:hint="cs"/>
                <w:sz w:val="32"/>
                <w:szCs w:val="32"/>
                <w:u w:val="single"/>
                <w:rtl/>
              </w:rPr>
              <w:t>1</w:t>
            </w:r>
            <w:r w:rsidRPr="00A518EF">
              <w:rPr>
                <w:rFonts w:ascii="Arial" w:hAnsi="Arial"/>
                <w:sz w:val="32"/>
                <w:szCs w:val="32"/>
                <w:u w:val="single"/>
                <w:rtl/>
              </w:rPr>
              <w:t>/</w:t>
            </w:r>
            <w:r>
              <w:rPr>
                <w:rFonts w:ascii="Arial" w:hAnsi="Arial" w:hint="cs"/>
                <w:sz w:val="32"/>
                <w:szCs w:val="32"/>
                <w:u w:val="single"/>
                <w:rtl/>
              </w:rPr>
              <w:t>9</w:t>
            </w:r>
            <w:r w:rsidRPr="00A518EF">
              <w:rPr>
                <w:rFonts w:ascii="Arial" w:hAnsi="Arial"/>
                <w:sz w:val="32"/>
                <w:szCs w:val="32"/>
                <w:u w:val="single"/>
                <w:rtl/>
              </w:rPr>
              <w:t>/</w:t>
            </w:r>
            <w:r w:rsidRPr="00A518EF">
              <w:rPr>
                <w:rFonts w:ascii="Arial" w:hAnsi="Arial" w:hint="cs"/>
                <w:sz w:val="32"/>
                <w:szCs w:val="32"/>
                <w:u w:val="single"/>
                <w:rtl/>
              </w:rPr>
              <w:t>2019</w:t>
            </w:r>
          </w:p>
          <w:p w:rsidR="0028146C" w:rsidRPr="00E30CF0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الساعة : </w:t>
            </w:r>
            <w:r w:rsidRPr="00E30CF0">
              <w:rPr>
                <w:color w:val="000000" w:themeColor="text1"/>
                <w:sz w:val="28"/>
                <w:szCs w:val="28"/>
                <w:rtl/>
              </w:rPr>
              <w:t>12</w:t>
            </w: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>:00</w:t>
            </w:r>
          </w:p>
          <w:p w:rsidR="0028146C" w:rsidRPr="00E30CF0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>تفتح المناقص</w:t>
            </w:r>
            <w:r w:rsidRPr="00E30CF0">
              <w:rPr>
                <w:color w:val="000000" w:themeColor="text1"/>
                <w:sz w:val="28"/>
                <w:szCs w:val="28"/>
                <w:rtl/>
                <w:lang w:bidi="ar-JO"/>
              </w:rPr>
              <w:t>ة</w:t>
            </w: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>في</w:t>
            </w:r>
            <w:proofErr w:type="gramEnd"/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 نفس اليوم الساعة </w:t>
            </w:r>
            <w:r w:rsidRPr="00E30CF0">
              <w:rPr>
                <w:color w:val="000000" w:themeColor="text1"/>
                <w:sz w:val="28"/>
                <w:szCs w:val="28"/>
                <w:rtl/>
              </w:rPr>
              <w:t>12</w:t>
            </w: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>:</w:t>
            </w:r>
            <w:r w:rsidRPr="00E30CF0">
              <w:rPr>
                <w:rFonts w:hint="cs"/>
                <w:color w:val="000000" w:themeColor="text1"/>
                <w:sz w:val="28"/>
                <w:szCs w:val="28"/>
                <w:rtl/>
              </w:rPr>
              <w:t>15</w:t>
            </w:r>
            <w:r w:rsidRPr="00E30CF0">
              <w:rPr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:rsidR="0028146C" w:rsidRPr="00E30CF0" w:rsidRDefault="0028146C" w:rsidP="00A8001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E30CF0">
              <w:rPr>
                <w:rFonts w:cs="Arabic Transparent"/>
                <w:color w:val="000000" w:themeColor="text1"/>
                <w:sz w:val="28"/>
                <w:szCs w:val="28"/>
                <w:rtl/>
                <w:lang w:bidi="ar-SA"/>
              </w:rPr>
              <w:t xml:space="preserve">المقترحون </w:t>
            </w:r>
            <w:proofErr w:type="gramStart"/>
            <w:r w:rsidRPr="00E30CF0">
              <w:rPr>
                <w:rFonts w:cs="Arabic Transparent"/>
                <w:color w:val="000000" w:themeColor="text1"/>
                <w:sz w:val="28"/>
                <w:szCs w:val="28"/>
                <w:rtl/>
                <w:lang w:bidi="ar-SA"/>
              </w:rPr>
              <w:t>مدعوون</w:t>
            </w:r>
            <w:proofErr w:type="gramEnd"/>
            <w:r w:rsidRPr="00E30CF0">
              <w:rPr>
                <w:rFonts w:cs="Arabic Transparent"/>
                <w:color w:val="000000" w:themeColor="text1"/>
                <w:sz w:val="28"/>
                <w:szCs w:val="28"/>
                <w:rtl/>
                <w:lang w:bidi="ar-SA"/>
              </w:rPr>
              <w:t xml:space="preserve"> للحضور أثناء فتح المناقصات.</w:t>
            </w:r>
          </w:p>
        </w:tc>
      </w:tr>
      <w:tr w:rsidR="0028146C" w:rsidRPr="00E30CF0" w:rsidTr="00A80018">
        <w:trPr>
          <w:trHeight w:val="542"/>
        </w:trPr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C" w:rsidRPr="00E30CF0" w:rsidRDefault="0028146C" w:rsidP="00A80018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C95207">
              <w:rPr>
                <w:sz w:val="30"/>
                <w:szCs w:val="30"/>
                <w:u w:val="single"/>
                <w:rtl/>
                <w:lang w:bidi="ar-SA"/>
              </w:rPr>
              <w:t xml:space="preserve">جولة </w:t>
            </w:r>
            <w:proofErr w:type="gramStart"/>
            <w:r w:rsidRPr="00C95207">
              <w:rPr>
                <w:sz w:val="30"/>
                <w:szCs w:val="30"/>
                <w:u w:val="single"/>
                <w:rtl/>
                <w:lang w:bidi="ar-SA"/>
              </w:rPr>
              <w:t>مقاولين</w:t>
            </w:r>
            <w:r>
              <w:rPr>
                <w:rFonts w:hint="cs"/>
                <w:sz w:val="30"/>
                <w:szCs w:val="30"/>
                <w:u w:val="single"/>
                <w:rtl/>
              </w:rPr>
              <w:t xml:space="preserve"> </w:t>
            </w:r>
            <w:r w:rsidRPr="00C95207">
              <w:rPr>
                <w:sz w:val="30"/>
                <w:szCs w:val="30"/>
                <w:rtl/>
                <w:lang w:bidi="ar-SA"/>
              </w:rPr>
              <w:t xml:space="preserve"> يوم</w:t>
            </w:r>
            <w:proofErr w:type="gramEnd"/>
            <w:r w:rsidRPr="00C95207">
              <w:rPr>
                <w:sz w:val="30"/>
                <w:szCs w:val="30"/>
                <w:rtl/>
                <w:lang w:bidi="ar-SA"/>
              </w:rPr>
              <w:t xml:space="preserve"> </w:t>
            </w:r>
            <w:r w:rsidRPr="00C95207">
              <w:rPr>
                <w:rFonts w:hint="cs"/>
                <w:sz w:val="30"/>
                <w:szCs w:val="30"/>
                <w:rtl/>
              </w:rPr>
              <w:t>2019</w:t>
            </w:r>
            <w:r w:rsidRPr="00C95207">
              <w:rPr>
                <w:sz w:val="30"/>
                <w:szCs w:val="30"/>
                <w:rtl/>
                <w:lang w:bidi="ar-SA"/>
              </w:rPr>
              <w:t>/</w:t>
            </w:r>
            <w:r>
              <w:rPr>
                <w:rFonts w:hint="cs"/>
                <w:sz w:val="30"/>
                <w:szCs w:val="30"/>
                <w:rtl/>
              </w:rPr>
              <w:t>9</w:t>
            </w:r>
            <w:r w:rsidRPr="00C95207">
              <w:rPr>
                <w:sz w:val="30"/>
                <w:szCs w:val="30"/>
                <w:rtl/>
                <w:lang w:bidi="ar-SA"/>
              </w:rPr>
              <w:t>/</w:t>
            </w:r>
            <w:r>
              <w:rPr>
                <w:rFonts w:hint="cs"/>
                <w:sz w:val="30"/>
                <w:szCs w:val="30"/>
                <w:rtl/>
              </w:rPr>
              <w:t>5</w:t>
            </w:r>
            <w:r w:rsidRPr="00C95207">
              <w:rPr>
                <w:sz w:val="30"/>
                <w:szCs w:val="30"/>
                <w:rtl/>
                <w:lang w:bidi="ar-SA"/>
              </w:rPr>
              <w:t xml:space="preserve"> الساعة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الثانية</w:t>
            </w:r>
            <w:r w:rsidRPr="00C95207">
              <w:rPr>
                <w:rFonts w:hint="cs"/>
                <w:sz w:val="30"/>
                <w:szCs w:val="30"/>
                <w:rtl/>
                <w:lang w:bidi="ar-JO"/>
              </w:rPr>
              <w:t xml:space="preserve"> عشرة</w:t>
            </w:r>
            <w:r w:rsidRPr="00C95207">
              <w:rPr>
                <w:sz w:val="30"/>
                <w:szCs w:val="30"/>
                <w:rtl/>
                <w:lang w:bidi="ar-SA"/>
              </w:rPr>
              <w:t xml:space="preserve">  </w:t>
            </w:r>
            <w:r>
              <w:rPr>
                <w:rFonts w:hint="cs"/>
                <w:sz w:val="30"/>
                <w:szCs w:val="30"/>
                <w:rtl/>
                <w:lang w:bidi="ar-SA"/>
              </w:rPr>
              <w:t>ظهرا</w:t>
            </w:r>
            <w:r w:rsidRPr="00C95207">
              <w:rPr>
                <w:sz w:val="30"/>
                <w:szCs w:val="30"/>
                <w:rtl/>
                <w:lang w:bidi="ar-SA"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  <w:lang w:bidi="ar-SA"/>
              </w:rPr>
              <w:t>،</w:t>
            </w:r>
            <w:r w:rsidRPr="00C95207">
              <w:rPr>
                <w:sz w:val="30"/>
                <w:szCs w:val="30"/>
                <w:rtl/>
                <w:lang w:bidi="ar-SA"/>
              </w:rPr>
              <w:t xml:space="preserve"> اللقاء في مكتب قسم </w:t>
            </w:r>
            <w:r w:rsidRPr="00C95207">
              <w:rPr>
                <w:rFonts w:hint="cs"/>
                <w:sz w:val="30"/>
                <w:szCs w:val="30"/>
                <w:rtl/>
                <w:lang w:bidi="ar-JO"/>
              </w:rPr>
              <w:t>الهندسة</w:t>
            </w:r>
          </w:p>
        </w:tc>
      </w:tr>
    </w:tbl>
    <w:p w:rsidR="0028146C" w:rsidRDefault="0028146C" w:rsidP="0028146C">
      <w:pPr>
        <w:spacing w:line="276" w:lineRule="auto"/>
        <w:ind w:left="3600"/>
        <w:rPr>
          <w:color w:val="000000" w:themeColor="text1"/>
          <w:sz w:val="32"/>
          <w:szCs w:val="32"/>
          <w:u w:val="single"/>
          <w:rtl/>
        </w:rPr>
      </w:pPr>
    </w:p>
    <w:p w:rsidR="0028146C" w:rsidRDefault="0028146C" w:rsidP="0028146C">
      <w:pPr>
        <w:spacing w:line="276" w:lineRule="auto"/>
        <w:ind w:left="3600"/>
        <w:jc w:val="right"/>
        <w:rPr>
          <w:color w:val="000000" w:themeColor="text1"/>
          <w:sz w:val="32"/>
          <w:szCs w:val="32"/>
          <w:u w:val="single"/>
          <w:rtl/>
          <w:lang w:bidi="ar-JO"/>
        </w:rPr>
      </w:pPr>
      <w:proofErr w:type="gramStart"/>
      <w:r w:rsidRPr="00E30CF0">
        <w:rPr>
          <w:rFonts w:hint="cs"/>
          <w:color w:val="000000" w:themeColor="text1"/>
          <w:sz w:val="32"/>
          <w:szCs w:val="32"/>
          <w:rtl/>
          <w:lang w:bidi="ar-JO"/>
        </w:rPr>
        <w:t>عرسان</w:t>
      </w:r>
      <w:proofErr w:type="gramEnd"/>
      <w:r w:rsidRPr="00E30CF0">
        <w:rPr>
          <w:rFonts w:hint="cs"/>
          <w:color w:val="000000" w:themeColor="text1"/>
          <w:sz w:val="32"/>
          <w:szCs w:val="32"/>
          <w:rtl/>
          <w:lang w:bidi="ar-JO"/>
        </w:rPr>
        <w:t xml:space="preserve"> ياسين</w:t>
      </w:r>
      <w:r>
        <w:rPr>
          <w:rFonts w:hint="cs"/>
          <w:color w:val="000000" w:themeColor="text1"/>
          <w:sz w:val="32"/>
          <w:szCs w:val="32"/>
          <w:rtl/>
          <w:lang w:bidi="ar-JO"/>
        </w:rPr>
        <w:t xml:space="preserve">/ </w:t>
      </w:r>
      <w:r w:rsidRPr="00E30CF0">
        <w:rPr>
          <w:rFonts w:hint="cs"/>
          <w:color w:val="000000" w:themeColor="text1"/>
          <w:sz w:val="32"/>
          <w:szCs w:val="32"/>
          <w:rtl/>
          <w:lang w:bidi="ar-JO"/>
        </w:rPr>
        <w:t>رئيس البلدية</w:t>
      </w:r>
    </w:p>
    <w:p w:rsidR="009058A7" w:rsidRPr="0028146C" w:rsidRDefault="009058A7" w:rsidP="0028146C">
      <w:pPr>
        <w:rPr>
          <w:rtl/>
        </w:rPr>
      </w:pPr>
    </w:p>
    <w:sectPr w:rsidR="009058A7" w:rsidRPr="0028146C" w:rsidSect="00F06659">
      <w:footerReference w:type="default" r:id="rId8"/>
      <w:pgSz w:w="11906" w:h="16838"/>
      <w:pgMar w:top="1077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66" w:rsidRDefault="00B41E66" w:rsidP="00C44945">
      <w:r>
        <w:separator/>
      </w:r>
    </w:p>
  </w:endnote>
  <w:endnote w:type="continuationSeparator" w:id="0">
    <w:p w:rsidR="00B41E66" w:rsidRDefault="00B41E66" w:rsidP="00C4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2831664"/>
      <w:docPartObj>
        <w:docPartGallery w:val="Page Numbers (Bottom of Page)"/>
        <w:docPartUnique/>
      </w:docPartObj>
    </w:sdtPr>
    <w:sdtEndPr/>
    <w:sdtContent>
      <w:p w:rsidR="002E4B63" w:rsidRDefault="002E4B63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8146C" w:rsidRPr="0028146C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16D93" w:rsidRDefault="00E16D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66" w:rsidRDefault="00B41E66" w:rsidP="00C44945">
      <w:r>
        <w:separator/>
      </w:r>
    </w:p>
  </w:footnote>
  <w:footnote w:type="continuationSeparator" w:id="0">
    <w:p w:rsidR="00B41E66" w:rsidRDefault="00B41E66" w:rsidP="00C4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BF8"/>
    <w:multiLevelType w:val="hybridMultilevel"/>
    <w:tmpl w:val="87C87D5A"/>
    <w:lvl w:ilvl="0" w:tplc="40963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B351E"/>
    <w:multiLevelType w:val="hybridMultilevel"/>
    <w:tmpl w:val="F2C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71107"/>
    <w:multiLevelType w:val="hybridMultilevel"/>
    <w:tmpl w:val="85A8F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A7372"/>
    <w:multiLevelType w:val="hybridMultilevel"/>
    <w:tmpl w:val="422295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6359D5"/>
    <w:multiLevelType w:val="hybridMultilevel"/>
    <w:tmpl w:val="3F423CE0"/>
    <w:lvl w:ilvl="0" w:tplc="22F69F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B7108"/>
    <w:multiLevelType w:val="hybridMultilevel"/>
    <w:tmpl w:val="002E3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6110"/>
    <w:multiLevelType w:val="hybridMultilevel"/>
    <w:tmpl w:val="05E8FE94"/>
    <w:lvl w:ilvl="0" w:tplc="93B4F2F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63344"/>
    <w:multiLevelType w:val="hybridMultilevel"/>
    <w:tmpl w:val="BCBE358A"/>
    <w:lvl w:ilvl="0" w:tplc="56C40B6E">
      <w:start w:val="1"/>
      <w:numFmt w:val="arabicAlpha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780AB1"/>
    <w:multiLevelType w:val="hybridMultilevel"/>
    <w:tmpl w:val="D3E478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CC1D0C"/>
    <w:multiLevelType w:val="hybridMultilevel"/>
    <w:tmpl w:val="C14C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45B4A"/>
    <w:multiLevelType w:val="hybridMultilevel"/>
    <w:tmpl w:val="182A6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52F62"/>
    <w:multiLevelType w:val="hybridMultilevel"/>
    <w:tmpl w:val="FD568D4C"/>
    <w:lvl w:ilvl="0" w:tplc="1E286678">
      <w:start w:val="1"/>
      <w:numFmt w:val="decimal"/>
      <w:lvlText w:val="(%1)"/>
      <w:lvlJc w:val="left"/>
      <w:pPr>
        <w:ind w:left="450" w:hanging="45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A52379"/>
    <w:multiLevelType w:val="hybridMultilevel"/>
    <w:tmpl w:val="1C146FE0"/>
    <w:lvl w:ilvl="0" w:tplc="C3E016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460EC"/>
    <w:multiLevelType w:val="hybridMultilevel"/>
    <w:tmpl w:val="3E46893A"/>
    <w:lvl w:ilvl="0" w:tplc="35BCF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14F2E"/>
    <w:multiLevelType w:val="hybridMultilevel"/>
    <w:tmpl w:val="BECE8FCA"/>
    <w:lvl w:ilvl="0" w:tplc="956E1E32"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930109"/>
    <w:multiLevelType w:val="hybridMultilevel"/>
    <w:tmpl w:val="59E04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587FD1"/>
    <w:multiLevelType w:val="hybridMultilevel"/>
    <w:tmpl w:val="7E5280F4"/>
    <w:lvl w:ilvl="0" w:tplc="54C8F5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874E5"/>
    <w:multiLevelType w:val="hybridMultilevel"/>
    <w:tmpl w:val="98E0740E"/>
    <w:lvl w:ilvl="0" w:tplc="90F0EF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00C55"/>
    <w:multiLevelType w:val="hybridMultilevel"/>
    <w:tmpl w:val="7AC09B9E"/>
    <w:lvl w:ilvl="0" w:tplc="D29C52A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8280FEEE">
      <w:start w:val="1"/>
      <w:numFmt w:val="hebrew1"/>
      <w:lvlText w:val="%2."/>
      <w:lvlJc w:val="center"/>
      <w:pPr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947EF"/>
    <w:multiLevelType w:val="hybridMultilevel"/>
    <w:tmpl w:val="3D8C7B36"/>
    <w:lvl w:ilvl="0" w:tplc="C0749FE2">
      <w:start w:val="1"/>
      <w:numFmt w:val="decimal"/>
      <w:lvlText w:val="%1)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A2620"/>
    <w:multiLevelType w:val="hybridMultilevel"/>
    <w:tmpl w:val="C7AE0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E568D8"/>
    <w:multiLevelType w:val="hybridMultilevel"/>
    <w:tmpl w:val="6A84B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20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4"/>
  </w:num>
  <w:num w:numId="20">
    <w:abstractNumId w:val="2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4F"/>
    <w:rsid w:val="00002A76"/>
    <w:rsid w:val="00015A3B"/>
    <w:rsid w:val="000206B8"/>
    <w:rsid w:val="00024A2E"/>
    <w:rsid w:val="0002532A"/>
    <w:rsid w:val="00025D87"/>
    <w:rsid w:val="00025F46"/>
    <w:rsid w:val="00026F87"/>
    <w:rsid w:val="0003125E"/>
    <w:rsid w:val="00037BE7"/>
    <w:rsid w:val="00051E2D"/>
    <w:rsid w:val="0005343F"/>
    <w:rsid w:val="00054467"/>
    <w:rsid w:val="000570AF"/>
    <w:rsid w:val="000659B9"/>
    <w:rsid w:val="0007260B"/>
    <w:rsid w:val="0008647F"/>
    <w:rsid w:val="00093CD4"/>
    <w:rsid w:val="000B14CF"/>
    <w:rsid w:val="000B7115"/>
    <w:rsid w:val="000C052C"/>
    <w:rsid w:val="000C1C34"/>
    <w:rsid w:val="000C5790"/>
    <w:rsid w:val="000C68C9"/>
    <w:rsid w:val="000C6ADA"/>
    <w:rsid w:val="000D5745"/>
    <w:rsid w:val="000D74C7"/>
    <w:rsid w:val="000E26E6"/>
    <w:rsid w:val="000E429E"/>
    <w:rsid w:val="000F3B95"/>
    <w:rsid w:val="000F472C"/>
    <w:rsid w:val="000F6026"/>
    <w:rsid w:val="000F6442"/>
    <w:rsid w:val="001017C7"/>
    <w:rsid w:val="00102456"/>
    <w:rsid w:val="00106053"/>
    <w:rsid w:val="001113C3"/>
    <w:rsid w:val="00115CD9"/>
    <w:rsid w:val="00122650"/>
    <w:rsid w:val="00130BA2"/>
    <w:rsid w:val="0013173C"/>
    <w:rsid w:val="00131DE6"/>
    <w:rsid w:val="00134F4D"/>
    <w:rsid w:val="00135DE7"/>
    <w:rsid w:val="00141E62"/>
    <w:rsid w:val="001445D3"/>
    <w:rsid w:val="00161C15"/>
    <w:rsid w:val="001634C7"/>
    <w:rsid w:val="00165523"/>
    <w:rsid w:val="00174D32"/>
    <w:rsid w:val="00177F74"/>
    <w:rsid w:val="00182876"/>
    <w:rsid w:val="001869FD"/>
    <w:rsid w:val="00197A00"/>
    <w:rsid w:val="001A76CF"/>
    <w:rsid w:val="001B10A5"/>
    <w:rsid w:val="001B5CBF"/>
    <w:rsid w:val="001C5486"/>
    <w:rsid w:val="001D29AD"/>
    <w:rsid w:val="001D36F6"/>
    <w:rsid w:val="001E107A"/>
    <w:rsid w:val="002212D3"/>
    <w:rsid w:val="002237D3"/>
    <w:rsid w:val="00223AE0"/>
    <w:rsid w:val="002344E6"/>
    <w:rsid w:val="00234797"/>
    <w:rsid w:val="00251502"/>
    <w:rsid w:val="00253BF2"/>
    <w:rsid w:val="0025563C"/>
    <w:rsid w:val="00256271"/>
    <w:rsid w:val="002576CE"/>
    <w:rsid w:val="00263E9B"/>
    <w:rsid w:val="002648DE"/>
    <w:rsid w:val="00266EA2"/>
    <w:rsid w:val="00267BAD"/>
    <w:rsid w:val="00274CAB"/>
    <w:rsid w:val="00276736"/>
    <w:rsid w:val="002801C3"/>
    <w:rsid w:val="0028146C"/>
    <w:rsid w:val="00284D9C"/>
    <w:rsid w:val="002A02F4"/>
    <w:rsid w:val="002A1560"/>
    <w:rsid w:val="002A4D84"/>
    <w:rsid w:val="002B50D6"/>
    <w:rsid w:val="002C50C3"/>
    <w:rsid w:val="002C5532"/>
    <w:rsid w:val="002C5AE4"/>
    <w:rsid w:val="002D1CCB"/>
    <w:rsid w:val="002D69F4"/>
    <w:rsid w:val="002E0FCF"/>
    <w:rsid w:val="002E2047"/>
    <w:rsid w:val="002E4648"/>
    <w:rsid w:val="002E4B63"/>
    <w:rsid w:val="002F1856"/>
    <w:rsid w:val="002F5816"/>
    <w:rsid w:val="00300C52"/>
    <w:rsid w:val="00303387"/>
    <w:rsid w:val="00303B18"/>
    <w:rsid w:val="00307D4F"/>
    <w:rsid w:val="00310FDF"/>
    <w:rsid w:val="0031531D"/>
    <w:rsid w:val="00317C5B"/>
    <w:rsid w:val="0032165F"/>
    <w:rsid w:val="003257A1"/>
    <w:rsid w:val="00333B68"/>
    <w:rsid w:val="00346965"/>
    <w:rsid w:val="003650C5"/>
    <w:rsid w:val="00366874"/>
    <w:rsid w:val="003717EB"/>
    <w:rsid w:val="003726F4"/>
    <w:rsid w:val="00382C66"/>
    <w:rsid w:val="00391D19"/>
    <w:rsid w:val="0039489D"/>
    <w:rsid w:val="0039729B"/>
    <w:rsid w:val="003A1B93"/>
    <w:rsid w:val="003A623F"/>
    <w:rsid w:val="003A729C"/>
    <w:rsid w:val="003B331E"/>
    <w:rsid w:val="003C2C2D"/>
    <w:rsid w:val="003D532E"/>
    <w:rsid w:val="003E61C8"/>
    <w:rsid w:val="003F40E6"/>
    <w:rsid w:val="003F4316"/>
    <w:rsid w:val="00404E7A"/>
    <w:rsid w:val="00411963"/>
    <w:rsid w:val="00416B65"/>
    <w:rsid w:val="00417C4E"/>
    <w:rsid w:val="00423008"/>
    <w:rsid w:val="00424344"/>
    <w:rsid w:val="00425B97"/>
    <w:rsid w:val="00430C8B"/>
    <w:rsid w:val="00435BE8"/>
    <w:rsid w:val="00444A3B"/>
    <w:rsid w:val="00454F52"/>
    <w:rsid w:val="00462ACB"/>
    <w:rsid w:val="00463B0C"/>
    <w:rsid w:val="00464C60"/>
    <w:rsid w:val="00476898"/>
    <w:rsid w:val="00482A1B"/>
    <w:rsid w:val="00486168"/>
    <w:rsid w:val="00491305"/>
    <w:rsid w:val="00497D97"/>
    <w:rsid w:val="004A65BB"/>
    <w:rsid w:val="004B02A5"/>
    <w:rsid w:val="004C59AD"/>
    <w:rsid w:val="004D126F"/>
    <w:rsid w:val="004E732A"/>
    <w:rsid w:val="004F3602"/>
    <w:rsid w:val="004F4E89"/>
    <w:rsid w:val="004F7D2F"/>
    <w:rsid w:val="00504623"/>
    <w:rsid w:val="00516071"/>
    <w:rsid w:val="005227C7"/>
    <w:rsid w:val="005310D0"/>
    <w:rsid w:val="005337B9"/>
    <w:rsid w:val="00553524"/>
    <w:rsid w:val="00554A46"/>
    <w:rsid w:val="005555BE"/>
    <w:rsid w:val="00560CFD"/>
    <w:rsid w:val="005633D8"/>
    <w:rsid w:val="00566A07"/>
    <w:rsid w:val="0058225E"/>
    <w:rsid w:val="00584770"/>
    <w:rsid w:val="005A4636"/>
    <w:rsid w:val="005A5F08"/>
    <w:rsid w:val="005A643E"/>
    <w:rsid w:val="005B1CAE"/>
    <w:rsid w:val="005B39B3"/>
    <w:rsid w:val="005B7068"/>
    <w:rsid w:val="005C0186"/>
    <w:rsid w:val="005C025D"/>
    <w:rsid w:val="005C3D53"/>
    <w:rsid w:val="005C417D"/>
    <w:rsid w:val="005C503D"/>
    <w:rsid w:val="005D5591"/>
    <w:rsid w:val="005D7134"/>
    <w:rsid w:val="005F3FC7"/>
    <w:rsid w:val="00603BA4"/>
    <w:rsid w:val="00604223"/>
    <w:rsid w:val="00604561"/>
    <w:rsid w:val="00606556"/>
    <w:rsid w:val="00606D31"/>
    <w:rsid w:val="00607F01"/>
    <w:rsid w:val="00623A75"/>
    <w:rsid w:val="006247B6"/>
    <w:rsid w:val="006261C9"/>
    <w:rsid w:val="00633D5D"/>
    <w:rsid w:val="00636280"/>
    <w:rsid w:val="00636402"/>
    <w:rsid w:val="00652640"/>
    <w:rsid w:val="00652FF2"/>
    <w:rsid w:val="00663DDB"/>
    <w:rsid w:val="00676C6B"/>
    <w:rsid w:val="00686066"/>
    <w:rsid w:val="00686A01"/>
    <w:rsid w:val="00687AB6"/>
    <w:rsid w:val="00695233"/>
    <w:rsid w:val="006A1B58"/>
    <w:rsid w:val="006A32E3"/>
    <w:rsid w:val="006A4AE8"/>
    <w:rsid w:val="006A5ACC"/>
    <w:rsid w:val="006B0BF7"/>
    <w:rsid w:val="006B3314"/>
    <w:rsid w:val="006B41AF"/>
    <w:rsid w:val="006C19F4"/>
    <w:rsid w:val="006D356F"/>
    <w:rsid w:val="006E0275"/>
    <w:rsid w:val="006E13E8"/>
    <w:rsid w:val="006E4050"/>
    <w:rsid w:val="006E78AC"/>
    <w:rsid w:val="006F3B67"/>
    <w:rsid w:val="00700D42"/>
    <w:rsid w:val="007225E2"/>
    <w:rsid w:val="00731661"/>
    <w:rsid w:val="007377FD"/>
    <w:rsid w:val="00743196"/>
    <w:rsid w:val="007470A0"/>
    <w:rsid w:val="00750E5F"/>
    <w:rsid w:val="007577F4"/>
    <w:rsid w:val="00763812"/>
    <w:rsid w:val="00766921"/>
    <w:rsid w:val="00777473"/>
    <w:rsid w:val="007802FA"/>
    <w:rsid w:val="00781B87"/>
    <w:rsid w:val="007833BB"/>
    <w:rsid w:val="00794B32"/>
    <w:rsid w:val="007969CD"/>
    <w:rsid w:val="007A3A1F"/>
    <w:rsid w:val="007A6BDB"/>
    <w:rsid w:val="007B1ECA"/>
    <w:rsid w:val="007C01F1"/>
    <w:rsid w:val="007C0CCA"/>
    <w:rsid w:val="007C58B8"/>
    <w:rsid w:val="007E12E2"/>
    <w:rsid w:val="00801B51"/>
    <w:rsid w:val="008034AE"/>
    <w:rsid w:val="00804E0D"/>
    <w:rsid w:val="008122C8"/>
    <w:rsid w:val="00813746"/>
    <w:rsid w:val="00816F17"/>
    <w:rsid w:val="008253B3"/>
    <w:rsid w:val="00825A53"/>
    <w:rsid w:val="00825E8E"/>
    <w:rsid w:val="008267D0"/>
    <w:rsid w:val="00827ED7"/>
    <w:rsid w:val="00834407"/>
    <w:rsid w:val="0084254A"/>
    <w:rsid w:val="00842753"/>
    <w:rsid w:val="00854702"/>
    <w:rsid w:val="00860F58"/>
    <w:rsid w:val="00872440"/>
    <w:rsid w:val="00883157"/>
    <w:rsid w:val="008A3761"/>
    <w:rsid w:val="008B5941"/>
    <w:rsid w:val="008D27A8"/>
    <w:rsid w:val="008D51B0"/>
    <w:rsid w:val="008E09BC"/>
    <w:rsid w:val="008E0DC2"/>
    <w:rsid w:val="008E0E83"/>
    <w:rsid w:val="008E1199"/>
    <w:rsid w:val="008E3C97"/>
    <w:rsid w:val="008E5198"/>
    <w:rsid w:val="008F5F30"/>
    <w:rsid w:val="008F63CA"/>
    <w:rsid w:val="009058A7"/>
    <w:rsid w:val="00910221"/>
    <w:rsid w:val="00911969"/>
    <w:rsid w:val="00921C42"/>
    <w:rsid w:val="00927AC1"/>
    <w:rsid w:val="009414E0"/>
    <w:rsid w:val="00942062"/>
    <w:rsid w:val="009460F3"/>
    <w:rsid w:val="00951971"/>
    <w:rsid w:val="0095329D"/>
    <w:rsid w:val="00967BF2"/>
    <w:rsid w:val="00985673"/>
    <w:rsid w:val="0099618B"/>
    <w:rsid w:val="009962B8"/>
    <w:rsid w:val="009B487C"/>
    <w:rsid w:val="009B63B8"/>
    <w:rsid w:val="009C310D"/>
    <w:rsid w:val="009C7858"/>
    <w:rsid w:val="009E00CE"/>
    <w:rsid w:val="009E44AF"/>
    <w:rsid w:val="009E4CC1"/>
    <w:rsid w:val="009E6583"/>
    <w:rsid w:val="009F7F92"/>
    <w:rsid w:val="00A10611"/>
    <w:rsid w:val="00A114DE"/>
    <w:rsid w:val="00A12CD2"/>
    <w:rsid w:val="00A40CF0"/>
    <w:rsid w:val="00A43BED"/>
    <w:rsid w:val="00A61731"/>
    <w:rsid w:val="00A72F07"/>
    <w:rsid w:val="00A74A3B"/>
    <w:rsid w:val="00A82A22"/>
    <w:rsid w:val="00A83937"/>
    <w:rsid w:val="00A85BF2"/>
    <w:rsid w:val="00A85EF1"/>
    <w:rsid w:val="00A91664"/>
    <w:rsid w:val="00AA6E32"/>
    <w:rsid w:val="00AB07F3"/>
    <w:rsid w:val="00AB1A5B"/>
    <w:rsid w:val="00AB5103"/>
    <w:rsid w:val="00AB5AB0"/>
    <w:rsid w:val="00AB7297"/>
    <w:rsid w:val="00AC1AAB"/>
    <w:rsid w:val="00AC7EB2"/>
    <w:rsid w:val="00AD03C0"/>
    <w:rsid w:val="00AD280B"/>
    <w:rsid w:val="00AD4802"/>
    <w:rsid w:val="00AD78B3"/>
    <w:rsid w:val="00AE15C5"/>
    <w:rsid w:val="00AE2AE8"/>
    <w:rsid w:val="00AE2BF8"/>
    <w:rsid w:val="00AF50B0"/>
    <w:rsid w:val="00AF53F0"/>
    <w:rsid w:val="00B01764"/>
    <w:rsid w:val="00B05821"/>
    <w:rsid w:val="00B1238D"/>
    <w:rsid w:val="00B274BC"/>
    <w:rsid w:val="00B31E8C"/>
    <w:rsid w:val="00B35F3D"/>
    <w:rsid w:val="00B40EC3"/>
    <w:rsid w:val="00B41E66"/>
    <w:rsid w:val="00B514CD"/>
    <w:rsid w:val="00B57432"/>
    <w:rsid w:val="00B57463"/>
    <w:rsid w:val="00B57D7E"/>
    <w:rsid w:val="00B57D96"/>
    <w:rsid w:val="00B65C7A"/>
    <w:rsid w:val="00B700EA"/>
    <w:rsid w:val="00B7298A"/>
    <w:rsid w:val="00B7378E"/>
    <w:rsid w:val="00B90103"/>
    <w:rsid w:val="00B93122"/>
    <w:rsid w:val="00BA15DD"/>
    <w:rsid w:val="00BA15FE"/>
    <w:rsid w:val="00BA414A"/>
    <w:rsid w:val="00BB30C7"/>
    <w:rsid w:val="00BB56AE"/>
    <w:rsid w:val="00BC0F36"/>
    <w:rsid w:val="00BC4ACB"/>
    <w:rsid w:val="00BD017D"/>
    <w:rsid w:val="00BD21B6"/>
    <w:rsid w:val="00BE4BD9"/>
    <w:rsid w:val="00BE6A24"/>
    <w:rsid w:val="00BF3943"/>
    <w:rsid w:val="00C062FA"/>
    <w:rsid w:val="00C10F8D"/>
    <w:rsid w:val="00C16177"/>
    <w:rsid w:val="00C23CB5"/>
    <w:rsid w:val="00C23E34"/>
    <w:rsid w:val="00C273A7"/>
    <w:rsid w:val="00C342C4"/>
    <w:rsid w:val="00C42663"/>
    <w:rsid w:val="00C44945"/>
    <w:rsid w:val="00C45172"/>
    <w:rsid w:val="00C45800"/>
    <w:rsid w:val="00C57DCB"/>
    <w:rsid w:val="00C6185C"/>
    <w:rsid w:val="00C63A41"/>
    <w:rsid w:val="00C66C64"/>
    <w:rsid w:val="00C75138"/>
    <w:rsid w:val="00C77DD0"/>
    <w:rsid w:val="00C81E64"/>
    <w:rsid w:val="00C8518F"/>
    <w:rsid w:val="00C96987"/>
    <w:rsid w:val="00C976AF"/>
    <w:rsid w:val="00CB0ED2"/>
    <w:rsid w:val="00CB2264"/>
    <w:rsid w:val="00CB2380"/>
    <w:rsid w:val="00CB610D"/>
    <w:rsid w:val="00CB72DF"/>
    <w:rsid w:val="00CC0D8C"/>
    <w:rsid w:val="00CC1AAD"/>
    <w:rsid w:val="00CC6B97"/>
    <w:rsid w:val="00CC734D"/>
    <w:rsid w:val="00CD2F24"/>
    <w:rsid w:val="00CF34D7"/>
    <w:rsid w:val="00CF3AB7"/>
    <w:rsid w:val="00D05736"/>
    <w:rsid w:val="00D11823"/>
    <w:rsid w:val="00D20368"/>
    <w:rsid w:val="00D227AF"/>
    <w:rsid w:val="00D31260"/>
    <w:rsid w:val="00D35F96"/>
    <w:rsid w:val="00D36B60"/>
    <w:rsid w:val="00D4257B"/>
    <w:rsid w:val="00D443C3"/>
    <w:rsid w:val="00D445AC"/>
    <w:rsid w:val="00D45686"/>
    <w:rsid w:val="00D565E7"/>
    <w:rsid w:val="00D6569E"/>
    <w:rsid w:val="00D75AC3"/>
    <w:rsid w:val="00D803BC"/>
    <w:rsid w:val="00D87103"/>
    <w:rsid w:val="00D87E7E"/>
    <w:rsid w:val="00DB3C16"/>
    <w:rsid w:val="00DB3C83"/>
    <w:rsid w:val="00DB6670"/>
    <w:rsid w:val="00DC288F"/>
    <w:rsid w:val="00DC3133"/>
    <w:rsid w:val="00DC4132"/>
    <w:rsid w:val="00DC502B"/>
    <w:rsid w:val="00DC6F8A"/>
    <w:rsid w:val="00DD0A46"/>
    <w:rsid w:val="00DD0FEF"/>
    <w:rsid w:val="00DE4058"/>
    <w:rsid w:val="00DF5051"/>
    <w:rsid w:val="00DF75F9"/>
    <w:rsid w:val="00E00DB4"/>
    <w:rsid w:val="00E0257E"/>
    <w:rsid w:val="00E0278C"/>
    <w:rsid w:val="00E03FDA"/>
    <w:rsid w:val="00E11BAB"/>
    <w:rsid w:val="00E12B52"/>
    <w:rsid w:val="00E14416"/>
    <w:rsid w:val="00E15B7F"/>
    <w:rsid w:val="00E16D93"/>
    <w:rsid w:val="00E17A3E"/>
    <w:rsid w:val="00E27930"/>
    <w:rsid w:val="00E3163C"/>
    <w:rsid w:val="00E32787"/>
    <w:rsid w:val="00E35443"/>
    <w:rsid w:val="00E47BD9"/>
    <w:rsid w:val="00E50643"/>
    <w:rsid w:val="00E516AA"/>
    <w:rsid w:val="00E53DB3"/>
    <w:rsid w:val="00E5656C"/>
    <w:rsid w:val="00E5779A"/>
    <w:rsid w:val="00E7018B"/>
    <w:rsid w:val="00E800A1"/>
    <w:rsid w:val="00E83554"/>
    <w:rsid w:val="00E855CD"/>
    <w:rsid w:val="00E90AE9"/>
    <w:rsid w:val="00E90E53"/>
    <w:rsid w:val="00E959C0"/>
    <w:rsid w:val="00EA3005"/>
    <w:rsid w:val="00EB1EBE"/>
    <w:rsid w:val="00EB2F35"/>
    <w:rsid w:val="00EB4351"/>
    <w:rsid w:val="00EB6916"/>
    <w:rsid w:val="00EC21FD"/>
    <w:rsid w:val="00EC230E"/>
    <w:rsid w:val="00EC62D3"/>
    <w:rsid w:val="00ED2791"/>
    <w:rsid w:val="00ED5670"/>
    <w:rsid w:val="00ED7171"/>
    <w:rsid w:val="00EF78C1"/>
    <w:rsid w:val="00F017D9"/>
    <w:rsid w:val="00F06659"/>
    <w:rsid w:val="00F07052"/>
    <w:rsid w:val="00F104E2"/>
    <w:rsid w:val="00F10589"/>
    <w:rsid w:val="00F16ED9"/>
    <w:rsid w:val="00F21DE0"/>
    <w:rsid w:val="00F35EDE"/>
    <w:rsid w:val="00F35F1C"/>
    <w:rsid w:val="00F4449F"/>
    <w:rsid w:val="00F522D5"/>
    <w:rsid w:val="00F67D28"/>
    <w:rsid w:val="00F72A17"/>
    <w:rsid w:val="00F72DD5"/>
    <w:rsid w:val="00F7313D"/>
    <w:rsid w:val="00F773DD"/>
    <w:rsid w:val="00F80241"/>
    <w:rsid w:val="00F84D3F"/>
    <w:rsid w:val="00F93C42"/>
    <w:rsid w:val="00F95724"/>
    <w:rsid w:val="00FA4093"/>
    <w:rsid w:val="00FA4EAD"/>
    <w:rsid w:val="00FA5641"/>
    <w:rsid w:val="00FA5BFE"/>
    <w:rsid w:val="00FA76D0"/>
    <w:rsid w:val="00FA7FAC"/>
    <w:rsid w:val="00FB0D25"/>
    <w:rsid w:val="00FB4D2F"/>
    <w:rsid w:val="00FB6060"/>
    <w:rsid w:val="00FC2393"/>
    <w:rsid w:val="00FC458C"/>
    <w:rsid w:val="00FC6243"/>
    <w:rsid w:val="00FD1900"/>
    <w:rsid w:val="00FE60DF"/>
    <w:rsid w:val="00FE688B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F"/>
    <w:pPr>
      <w:bidi/>
      <w:spacing w:after="0" w:line="240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2648DE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62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F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4">
    <w:name w:val="header"/>
    <w:basedOn w:val="a"/>
    <w:link w:val="a5"/>
    <w:uiPriority w:val="99"/>
    <w:unhideWhenUsed/>
    <w:rsid w:val="00C44945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C44945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C4494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C44945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07260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605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06053"/>
    <w:rPr>
      <w:rFonts w:ascii="Tahoma" w:eastAsia="Calibri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2648DE"/>
    <w:rPr>
      <w:rFonts w:ascii="Times New Roman" w:eastAsia="Times New Roman" w:hAnsi="Times New Roman" w:cs="Times New Roman"/>
      <w:sz w:val="28"/>
      <w:szCs w:val="28"/>
      <w:lang w:eastAsia="he-IL" w:bidi="ar-SA"/>
    </w:rPr>
  </w:style>
  <w:style w:type="character" w:customStyle="1" w:styleId="50">
    <w:name w:val="כותרת 5 תו"/>
    <w:basedOn w:val="a0"/>
    <w:link w:val="5"/>
    <w:uiPriority w:val="9"/>
    <w:rsid w:val="00462A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F"/>
    <w:pPr>
      <w:bidi/>
      <w:spacing w:after="0" w:line="240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2648DE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62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F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4">
    <w:name w:val="header"/>
    <w:basedOn w:val="a"/>
    <w:link w:val="a5"/>
    <w:uiPriority w:val="99"/>
    <w:unhideWhenUsed/>
    <w:rsid w:val="00C44945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C44945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C4494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C44945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07260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605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06053"/>
    <w:rPr>
      <w:rFonts w:ascii="Tahoma" w:eastAsia="Calibri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2648DE"/>
    <w:rPr>
      <w:rFonts w:ascii="Times New Roman" w:eastAsia="Times New Roman" w:hAnsi="Times New Roman" w:cs="Times New Roman"/>
      <w:sz w:val="28"/>
      <w:szCs w:val="28"/>
      <w:lang w:eastAsia="he-IL" w:bidi="ar-SA"/>
    </w:rPr>
  </w:style>
  <w:style w:type="character" w:customStyle="1" w:styleId="50">
    <w:name w:val="כותרת 5 תו"/>
    <w:basedOn w:val="a0"/>
    <w:link w:val="5"/>
    <w:uiPriority w:val="9"/>
    <w:rsid w:val="00462A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195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najat</dc:creator>
  <cp:lastModifiedBy>najat</cp:lastModifiedBy>
  <cp:revision>250</cp:revision>
  <cp:lastPrinted>2019-06-27T05:41:00Z</cp:lastPrinted>
  <dcterms:created xsi:type="dcterms:W3CDTF">2016-06-16T09:10:00Z</dcterms:created>
  <dcterms:modified xsi:type="dcterms:W3CDTF">2019-08-27T13:04:00Z</dcterms:modified>
</cp:coreProperties>
</file>